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787A" w14:textId="35BCDC3B" w:rsidR="006B0AF4" w:rsidRDefault="006B0AF4" w:rsidP="00D61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15"/>
      </w:tblGrid>
      <w:tr w:rsidR="00B607C2" w:rsidRPr="00B607C2" w14:paraId="2ECD16E4" w14:textId="77777777" w:rsidTr="007F7DF6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552A692" w14:textId="77777777" w:rsidR="00B607C2" w:rsidRPr="00B607C2" w:rsidRDefault="00B607C2" w:rsidP="00B607C2">
            <w:pPr>
              <w:rPr>
                <w:noProof/>
                <w:color w:val="C45911" w:themeColor="accent2" w:themeShade="BF"/>
              </w:rPr>
            </w:pPr>
          </w:p>
        </w:tc>
      </w:tr>
      <w:tr w:rsidR="00B607C2" w:rsidRPr="00B607C2" w14:paraId="505348CF" w14:textId="77777777" w:rsidTr="007F7DF6">
        <w:tc>
          <w:tcPr>
            <w:tcW w:w="7195" w:type="dxa"/>
            <w:shd w:val="clear" w:color="auto" w:fill="4472C4" w:themeFill="accent1"/>
          </w:tcPr>
          <w:p w14:paraId="0CF3F93B" w14:textId="1010F153" w:rsidR="00B607C2" w:rsidRPr="00B607C2" w:rsidRDefault="00F50491" w:rsidP="00B607C2">
            <w:pPr>
              <w:spacing w:before="60"/>
              <w:rPr>
                <w:rFonts w:cstheme="minorHAnsi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Work-based Learning </w:t>
            </w:r>
            <w:r w:rsidR="00B607C2" w:rsidRPr="00B607C2">
              <w:rPr>
                <w:b/>
                <w:bCs/>
                <w:color w:val="FFFFFF" w:themeColor="background1"/>
                <w:sz w:val="32"/>
                <w:szCs w:val="32"/>
              </w:rPr>
              <w:t>Check-up</w:t>
            </w:r>
          </w:p>
        </w:tc>
        <w:tc>
          <w:tcPr>
            <w:tcW w:w="720" w:type="dxa"/>
          </w:tcPr>
          <w:p w14:paraId="06ACFC18" w14:textId="77777777" w:rsidR="00B607C2" w:rsidRPr="00B607C2" w:rsidRDefault="00B607C2" w:rsidP="00B607C2">
            <w:pPr>
              <w:spacing w:before="120" w:after="120"/>
            </w:pPr>
            <w:r w:rsidRPr="00B607C2">
              <w:rPr>
                <w:noProof/>
              </w:rPr>
              <w:drawing>
                <wp:anchor distT="0" distB="0" distL="114300" distR="114300" simplePos="0" relativeHeight="251665410" behindDoc="0" locked="0" layoutInCell="1" allowOverlap="1" wp14:anchorId="0247316E" wp14:editId="003FF15A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146306093" name="Picture 114630609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354FC5EA" w14:textId="77777777" w:rsidR="00B607C2" w:rsidRPr="00B607C2" w:rsidRDefault="00B607C2" w:rsidP="00B607C2">
            <w:r w:rsidRPr="00B607C2">
              <w:rPr>
                <w:noProof/>
              </w:rPr>
              <w:drawing>
                <wp:anchor distT="0" distB="0" distL="114300" distR="114300" simplePos="0" relativeHeight="251666434" behindDoc="0" locked="0" layoutInCell="1" allowOverlap="1" wp14:anchorId="301AB981" wp14:editId="0C4B4FF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982218129" name="Picture 9822181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</w:tcPr>
          <w:p w14:paraId="50686764" w14:textId="77777777" w:rsidR="00B607C2" w:rsidRPr="00B607C2" w:rsidRDefault="00B607C2" w:rsidP="00B607C2">
            <w:r w:rsidRPr="00B607C2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64386" behindDoc="0" locked="0" layoutInCell="1" allowOverlap="1" wp14:anchorId="40488D74" wp14:editId="3A676E3D">
                  <wp:simplePos x="0" y="0"/>
                  <wp:positionH relativeFrom="column">
                    <wp:posOffset>-15424</wp:posOffset>
                  </wp:positionH>
                  <wp:positionV relativeFrom="paragraph">
                    <wp:posOffset>0</wp:posOffset>
                  </wp:positionV>
                  <wp:extent cx="323215" cy="323215"/>
                  <wp:effectExtent l="0" t="0" r="635" b="635"/>
                  <wp:wrapNone/>
                  <wp:docPr id="1180059361" name="Graphic 1180059361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07C2" w:rsidRPr="00B607C2" w14:paraId="6D438658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261D131B" w14:textId="0D5188F9" w:rsidR="00B607C2" w:rsidRPr="00B607C2" w:rsidRDefault="00F50491" w:rsidP="00F50491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>Do employers offer internships geared specifically to your program’s students?</w:t>
            </w:r>
          </w:p>
        </w:tc>
        <w:tc>
          <w:tcPr>
            <w:tcW w:w="720" w:type="dxa"/>
          </w:tcPr>
          <w:p w14:paraId="4472A77C" w14:textId="77777777" w:rsidR="00B607C2" w:rsidRPr="00B607C2" w:rsidRDefault="00B607C2" w:rsidP="00B607C2"/>
        </w:tc>
        <w:tc>
          <w:tcPr>
            <w:tcW w:w="720" w:type="dxa"/>
          </w:tcPr>
          <w:p w14:paraId="7D900E1E" w14:textId="77777777" w:rsidR="00B607C2" w:rsidRPr="00B607C2" w:rsidRDefault="00B607C2" w:rsidP="00B607C2"/>
        </w:tc>
        <w:tc>
          <w:tcPr>
            <w:tcW w:w="715" w:type="dxa"/>
          </w:tcPr>
          <w:p w14:paraId="1A7A9F72" w14:textId="77777777" w:rsidR="00B607C2" w:rsidRPr="00B607C2" w:rsidRDefault="00B607C2" w:rsidP="00B607C2"/>
        </w:tc>
      </w:tr>
      <w:tr w:rsidR="00B607C2" w:rsidRPr="00B607C2" w14:paraId="2B0E4FC0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5285C512" w14:textId="05D77AFC" w:rsidR="00B607C2" w:rsidRPr="00B607C2" w:rsidRDefault="00F50491" w:rsidP="00F50491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 xml:space="preserve">Do employers offer apprenticeship opportunities for </w:t>
            </w:r>
            <w:proofErr w:type="gramStart"/>
            <w:r w:rsidRPr="00F50491">
              <w:rPr>
                <w:rFonts w:cstheme="minorHAnsi"/>
              </w:rPr>
              <w:t>your</w:t>
            </w:r>
            <w:proofErr w:type="gramEnd"/>
            <w:r w:rsidRPr="00F50491">
              <w:rPr>
                <w:rFonts w:cstheme="minorHAnsi"/>
              </w:rPr>
              <w:t xml:space="preserve"> students? </w:t>
            </w:r>
          </w:p>
        </w:tc>
        <w:tc>
          <w:tcPr>
            <w:tcW w:w="720" w:type="dxa"/>
          </w:tcPr>
          <w:p w14:paraId="70E61AFA" w14:textId="77777777" w:rsidR="00B607C2" w:rsidRPr="00B607C2" w:rsidRDefault="00B607C2" w:rsidP="00B607C2"/>
        </w:tc>
        <w:tc>
          <w:tcPr>
            <w:tcW w:w="720" w:type="dxa"/>
          </w:tcPr>
          <w:p w14:paraId="46A5E80C" w14:textId="77777777" w:rsidR="00B607C2" w:rsidRPr="00B607C2" w:rsidRDefault="00B607C2" w:rsidP="00B607C2"/>
        </w:tc>
        <w:tc>
          <w:tcPr>
            <w:tcW w:w="715" w:type="dxa"/>
          </w:tcPr>
          <w:p w14:paraId="65C3FEAE" w14:textId="77777777" w:rsidR="00B607C2" w:rsidRPr="00B607C2" w:rsidRDefault="00B607C2" w:rsidP="00B607C2"/>
        </w:tc>
      </w:tr>
      <w:tr w:rsidR="00B607C2" w:rsidRPr="00B607C2" w14:paraId="77D5BD13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5F1639DC" w14:textId="0F1C6B4A" w:rsidR="00B607C2" w:rsidRPr="00B607C2" w:rsidRDefault="00F50491" w:rsidP="00B607C2">
            <w:pPr>
              <w:spacing w:before="120" w:after="120"/>
            </w:pPr>
            <w:r w:rsidRPr="00F50491">
              <w:rPr>
                <w:rFonts w:cstheme="minorHAnsi"/>
              </w:rPr>
              <w:t>Are your students offered shadowing opportunities with employer sin your area?</w:t>
            </w:r>
          </w:p>
        </w:tc>
        <w:tc>
          <w:tcPr>
            <w:tcW w:w="720" w:type="dxa"/>
          </w:tcPr>
          <w:p w14:paraId="72B6A734" w14:textId="77777777" w:rsidR="00B607C2" w:rsidRPr="00B607C2" w:rsidRDefault="00B607C2" w:rsidP="00B607C2"/>
        </w:tc>
        <w:tc>
          <w:tcPr>
            <w:tcW w:w="720" w:type="dxa"/>
          </w:tcPr>
          <w:p w14:paraId="64396083" w14:textId="77777777" w:rsidR="00B607C2" w:rsidRPr="00B607C2" w:rsidRDefault="00B607C2" w:rsidP="00B607C2"/>
        </w:tc>
        <w:tc>
          <w:tcPr>
            <w:tcW w:w="715" w:type="dxa"/>
          </w:tcPr>
          <w:p w14:paraId="08386DB7" w14:textId="77777777" w:rsidR="00B607C2" w:rsidRPr="00B607C2" w:rsidRDefault="00B607C2" w:rsidP="00B607C2"/>
        </w:tc>
      </w:tr>
      <w:tr w:rsidR="00B607C2" w:rsidRPr="00B607C2" w14:paraId="3ED6CBE1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5DC37990" w14:textId="643A842F" w:rsidR="00B607C2" w:rsidRPr="00B607C2" w:rsidRDefault="00F50491" w:rsidP="00B607C2">
            <w:pPr>
              <w:spacing w:before="120" w:after="120"/>
            </w:pPr>
            <w:r w:rsidRPr="00F50491">
              <w:rPr>
                <w:rFonts w:cstheme="minorHAnsi"/>
              </w:rPr>
              <w:t>Do you include guest speakers or industry tours as part of your program?</w:t>
            </w:r>
          </w:p>
        </w:tc>
        <w:tc>
          <w:tcPr>
            <w:tcW w:w="720" w:type="dxa"/>
          </w:tcPr>
          <w:p w14:paraId="2F1B664D" w14:textId="77777777" w:rsidR="00B607C2" w:rsidRPr="00B607C2" w:rsidRDefault="00B607C2" w:rsidP="00B607C2"/>
        </w:tc>
        <w:tc>
          <w:tcPr>
            <w:tcW w:w="720" w:type="dxa"/>
          </w:tcPr>
          <w:p w14:paraId="49305B68" w14:textId="77777777" w:rsidR="00B607C2" w:rsidRPr="00B607C2" w:rsidRDefault="00B607C2" w:rsidP="00B607C2"/>
        </w:tc>
        <w:tc>
          <w:tcPr>
            <w:tcW w:w="715" w:type="dxa"/>
          </w:tcPr>
          <w:p w14:paraId="5F2F90E7" w14:textId="77777777" w:rsidR="00B607C2" w:rsidRPr="00B607C2" w:rsidRDefault="00B607C2" w:rsidP="00B607C2"/>
        </w:tc>
      </w:tr>
      <w:tr w:rsidR="00B607C2" w:rsidRPr="00B607C2" w14:paraId="5AB9BB76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51584809" w14:textId="58E43AA9" w:rsidR="00B607C2" w:rsidRPr="00B607C2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 xml:space="preserve">Do you keep an up-to-date list oof guest speakers/industry tours for your program courses? </w:t>
            </w:r>
          </w:p>
        </w:tc>
        <w:tc>
          <w:tcPr>
            <w:tcW w:w="720" w:type="dxa"/>
          </w:tcPr>
          <w:p w14:paraId="42D05E2E" w14:textId="77777777" w:rsidR="00B607C2" w:rsidRPr="00B607C2" w:rsidRDefault="00B607C2" w:rsidP="00B607C2"/>
        </w:tc>
        <w:tc>
          <w:tcPr>
            <w:tcW w:w="720" w:type="dxa"/>
          </w:tcPr>
          <w:p w14:paraId="4EB9ED8A" w14:textId="77777777" w:rsidR="00B607C2" w:rsidRPr="00B607C2" w:rsidRDefault="00B607C2" w:rsidP="00B607C2"/>
        </w:tc>
        <w:tc>
          <w:tcPr>
            <w:tcW w:w="715" w:type="dxa"/>
          </w:tcPr>
          <w:p w14:paraId="4DDAB760" w14:textId="77777777" w:rsidR="00B607C2" w:rsidRPr="00B607C2" w:rsidRDefault="00B607C2" w:rsidP="00B607C2"/>
        </w:tc>
      </w:tr>
      <w:tr w:rsidR="00B607C2" w:rsidRPr="00B607C2" w14:paraId="37907EBF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225972B0" w14:textId="46AB54AA" w:rsidR="00B607C2" w:rsidRPr="00B607C2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>Have you continued to grow the list and add new speakers/tours as new companies come to your area?</w:t>
            </w:r>
          </w:p>
        </w:tc>
        <w:tc>
          <w:tcPr>
            <w:tcW w:w="720" w:type="dxa"/>
          </w:tcPr>
          <w:p w14:paraId="5C919517" w14:textId="77777777" w:rsidR="00B607C2" w:rsidRPr="00B607C2" w:rsidRDefault="00B607C2" w:rsidP="00B607C2"/>
        </w:tc>
        <w:tc>
          <w:tcPr>
            <w:tcW w:w="720" w:type="dxa"/>
          </w:tcPr>
          <w:p w14:paraId="58117450" w14:textId="77777777" w:rsidR="00B607C2" w:rsidRPr="00B607C2" w:rsidRDefault="00B607C2" w:rsidP="00B607C2"/>
        </w:tc>
        <w:tc>
          <w:tcPr>
            <w:tcW w:w="715" w:type="dxa"/>
          </w:tcPr>
          <w:p w14:paraId="30A7FC8D" w14:textId="77777777" w:rsidR="00B607C2" w:rsidRPr="00B607C2" w:rsidRDefault="00B607C2" w:rsidP="00B607C2"/>
        </w:tc>
      </w:tr>
      <w:tr w:rsidR="00B607C2" w:rsidRPr="00B607C2" w14:paraId="69E49C25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3D5B30D7" w14:textId="25C09544" w:rsidR="00B607C2" w:rsidRPr="00B607C2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>Do you include employers in mock interviews to help students prepare for a job search?</w:t>
            </w:r>
          </w:p>
        </w:tc>
        <w:tc>
          <w:tcPr>
            <w:tcW w:w="720" w:type="dxa"/>
          </w:tcPr>
          <w:p w14:paraId="6E6D7E92" w14:textId="77777777" w:rsidR="00B607C2" w:rsidRPr="00B607C2" w:rsidRDefault="00B607C2" w:rsidP="00B607C2"/>
        </w:tc>
        <w:tc>
          <w:tcPr>
            <w:tcW w:w="720" w:type="dxa"/>
          </w:tcPr>
          <w:p w14:paraId="799D9867" w14:textId="77777777" w:rsidR="00B607C2" w:rsidRPr="00B607C2" w:rsidRDefault="00B607C2" w:rsidP="00B607C2"/>
        </w:tc>
        <w:tc>
          <w:tcPr>
            <w:tcW w:w="715" w:type="dxa"/>
          </w:tcPr>
          <w:p w14:paraId="2DECA0E1" w14:textId="77777777" w:rsidR="00B607C2" w:rsidRPr="00B607C2" w:rsidRDefault="00B607C2" w:rsidP="00B607C2"/>
        </w:tc>
      </w:tr>
      <w:tr w:rsidR="00F50491" w:rsidRPr="00B607C2" w14:paraId="0EBF848C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34A476BF" w14:textId="2F0C2F70" w:rsidR="00F50491" w:rsidRPr="00F50491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>Do employers provide scholarships for students?</w:t>
            </w:r>
          </w:p>
        </w:tc>
        <w:tc>
          <w:tcPr>
            <w:tcW w:w="720" w:type="dxa"/>
          </w:tcPr>
          <w:p w14:paraId="246C4745" w14:textId="77777777" w:rsidR="00F50491" w:rsidRPr="00B607C2" w:rsidRDefault="00F50491" w:rsidP="00B607C2"/>
        </w:tc>
        <w:tc>
          <w:tcPr>
            <w:tcW w:w="720" w:type="dxa"/>
          </w:tcPr>
          <w:p w14:paraId="68F6D949" w14:textId="77777777" w:rsidR="00F50491" w:rsidRPr="00B607C2" w:rsidRDefault="00F50491" w:rsidP="00B607C2"/>
        </w:tc>
        <w:tc>
          <w:tcPr>
            <w:tcW w:w="715" w:type="dxa"/>
          </w:tcPr>
          <w:p w14:paraId="60FAC0B3" w14:textId="77777777" w:rsidR="00F50491" w:rsidRPr="00B607C2" w:rsidRDefault="00F50491" w:rsidP="00B607C2"/>
        </w:tc>
      </w:tr>
      <w:tr w:rsidR="00F50491" w:rsidRPr="00B607C2" w14:paraId="45F3595B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674A8179" w14:textId="3285524A" w:rsidR="00F50491" w:rsidRPr="00F50491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 xml:space="preserve">Do employers donate equipment and/or supplies for your program? </w:t>
            </w:r>
          </w:p>
        </w:tc>
        <w:tc>
          <w:tcPr>
            <w:tcW w:w="720" w:type="dxa"/>
          </w:tcPr>
          <w:p w14:paraId="3055F113" w14:textId="77777777" w:rsidR="00F50491" w:rsidRPr="00B607C2" w:rsidRDefault="00F50491" w:rsidP="00B607C2"/>
        </w:tc>
        <w:tc>
          <w:tcPr>
            <w:tcW w:w="720" w:type="dxa"/>
          </w:tcPr>
          <w:p w14:paraId="6C0E31E1" w14:textId="77777777" w:rsidR="00F50491" w:rsidRPr="00B607C2" w:rsidRDefault="00F50491" w:rsidP="00B607C2"/>
        </w:tc>
        <w:tc>
          <w:tcPr>
            <w:tcW w:w="715" w:type="dxa"/>
          </w:tcPr>
          <w:p w14:paraId="779C659E" w14:textId="77777777" w:rsidR="00F50491" w:rsidRPr="00B607C2" w:rsidRDefault="00F50491" w:rsidP="00B607C2"/>
        </w:tc>
      </w:tr>
      <w:tr w:rsidR="00F50491" w:rsidRPr="00B607C2" w14:paraId="58DE757C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71E95F18" w14:textId="738BBCA0" w:rsidR="00F50491" w:rsidRPr="00F50491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>Does your institution host an employer recognition event to thank engaged employers?</w:t>
            </w:r>
          </w:p>
        </w:tc>
        <w:tc>
          <w:tcPr>
            <w:tcW w:w="720" w:type="dxa"/>
          </w:tcPr>
          <w:p w14:paraId="20F205E5" w14:textId="77777777" w:rsidR="00F50491" w:rsidRPr="00B607C2" w:rsidRDefault="00F50491" w:rsidP="00B607C2"/>
        </w:tc>
        <w:tc>
          <w:tcPr>
            <w:tcW w:w="720" w:type="dxa"/>
          </w:tcPr>
          <w:p w14:paraId="7FD8E480" w14:textId="77777777" w:rsidR="00F50491" w:rsidRPr="00B607C2" w:rsidRDefault="00F50491" w:rsidP="00B607C2"/>
        </w:tc>
        <w:tc>
          <w:tcPr>
            <w:tcW w:w="715" w:type="dxa"/>
          </w:tcPr>
          <w:p w14:paraId="3EC2F930" w14:textId="77777777" w:rsidR="00F50491" w:rsidRPr="00B607C2" w:rsidRDefault="00F50491" w:rsidP="00B607C2"/>
        </w:tc>
      </w:tr>
      <w:tr w:rsidR="00F50491" w:rsidRPr="00B607C2" w14:paraId="3A087F6F" w14:textId="77777777" w:rsidTr="007F7DF6">
        <w:tc>
          <w:tcPr>
            <w:tcW w:w="7195" w:type="dxa"/>
            <w:shd w:val="clear" w:color="auto" w:fill="D9E2F3" w:themeFill="accent1" w:themeFillTint="33"/>
          </w:tcPr>
          <w:p w14:paraId="3409DFE5" w14:textId="488A1940" w:rsidR="00F50491" w:rsidRPr="00F50491" w:rsidRDefault="00F50491" w:rsidP="00B607C2">
            <w:pPr>
              <w:spacing w:before="120" w:after="120"/>
              <w:rPr>
                <w:rFonts w:cstheme="minorHAnsi"/>
              </w:rPr>
            </w:pPr>
            <w:r w:rsidRPr="00F50491">
              <w:rPr>
                <w:rFonts w:cstheme="minorHAnsi"/>
              </w:rPr>
              <w:t>Does your institution have a diversified strategy of employer engagement?</w:t>
            </w:r>
          </w:p>
        </w:tc>
        <w:tc>
          <w:tcPr>
            <w:tcW w:w="720" w:type="dxa"/>
          </w:tcPr>
          <w:p w14:paraId="79DF2170" w14:textId="77777777" w:rsidR="00F50491" w:rsidRPr="00B607C2" w:rsidRDefault="00F50491" w:rsidP="00B607C2"/>
        </w:tc>
        <w:tc>
          <w:tcPr>
            <w:tcW w:w="720" w:type="dxa"/>
          </w:tcPr>
          <w:p w14:paraId="0012D04F" w14:textId="77777777" w:rsidR="00F50491" w:rsidRPr="00B607C2" w:rsidRDefault="00F50491" w:rsidP="00B607C2"/>
        </w:tc>
        <w:tc>
          <w:tcPr>
            <w:tcW w:w="715" w:type="dxa"/>
          </w:tcPr>
          <w:p w14:paraId="6CCE1BAC" w14:textId="77777777" w:rsidR="00F50491" w:rsidRPr="00B607C2" w:rsidRDefault="00F50491" w:rsidP="00B607C2"/>
        </w:tc>
      </w:tr>
    </w:tbl>
    <w:p w14:paraId="6021FFE7" w14:textId="0B946FB0" w:rsidR="00B607C2" w:rsidRDefault="00B607C2" w:rsidP="00D613AC"/>
    <w:p w14:paraId="0FFAF8DF" w14:textId="77777777" w:rsidR="005F51D1" w:rsidRDefault="005F51D1" w:rsidP="00D613AC"/>
    <w:p w14:paraId="111CD3ED" w14:textId="7BF086B8" w:rsidR="00B607C2" w:rsidRDefault="00B607C2" w:rsidP="00D613AC"/>
    <w:sectPr w:rsidR="00B607C2" w:rsidSect="00D613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6CEF" w14:textId="77777777" w:rsidR="00DB56CF" w:rsidRDefault="00DB56CF" w:rsidP="00ED3F15">
      <w:r>
        <w:separator/>
      </w:r>
    </w:p>
  </w:endnote>
  <w:endnote w:type="continuationSeparator" w:id="0">
    <w:p w14:paraId="350A970C" w14:textId="77777777" w:rsidR="00DB56CF" w:rsidRDefault="00DB56CF" w:rsidP="00ED3F15">
      <w:r>
        <w:continuationSeparator/>
      </w:r>
    </w:p>
  </w:endnote>
  <w:endnote w:type="continuationNotice" w:id="1">
    <w:p w14:paraId="3977CE7D" w14:textId="77777777" w:rsidR="00DB56CF" w:rsidRDefault="00DB5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D233" w14:textId="77777777" w:rsidR="00ED3F15" w:rsidRPr="00DD5156" w:rsidRDefault="00ED3F15" w:rsidP="00ED3F15">
    <w:pPr>
      <w:pStyle w:val="Footer"/>
      <w:tabs>
        <w:tab w:val="clear" w:pos="4680"/>
      </w:tabs>
    </w:pPr>
    <w:r w:rsidRPr="00386D4D">
      <w:rPr>
        <w:noProof/>
        <w:position w:val="-6"/>
      </w:rPr>
      <w:drawing>
        <wp:inline distT="0" distB="0" distL="0" distR="0" wp14:anchorId="75B2EF40" wp14:editId="6C916CB3">
          <wp:extent cx="2209800" cy="390525"/>
          <wp:effectExtent l="0" t="0" r="0" b="0"/>
          <wp:docPr id="2" name="Picture 2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121D">
      <w:rPr>
        <w:noProof/>
      </w:rPr>
      <w:drawing>
        <wp:inline distT="0" distB="0" distL="0" distR="0" wp14:anchorId="2203F203" wp14:editId="0C680E9F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7710" w14:textId="77777777" w:rsidR="00DB56CF" w:rsidRDefault="00DB56CF" w:rsidP="00ED3F15">
      <w:r>
        <w:separator/>
      </w:r>
    </w:p>
  </w:footnote>
  <w:footnote w:type="continuationSeparator" w:id="0">
    <w:p w14:paraId="67FC7C81" w14:textId="77777777" w:rsidR="00DB56CF" w:rsidRDefault="00DB56CF" w:rsidP="00ED3F15">
      <w:r>
        <w:continuationSeparator/>
      </w:r>
    </w:p>
  </w:footnote>
  <w:footnote w:type="continuationNotice" w:id="1">
    <w:p w14:paraId="50C5D6E9" w14:textId="77777777" w:rsidR="00DB56CF" w:rsidRDefault="00DB5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9A6"/>
    <w:multiLevelType w:val="hybridMultilevel"/>
    <w:tmpl w:val="BFB88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8F6"/>
    <w:multiLevelType w:val="hybridMultilevel"/>
    <w:tmpl w:val="12A6CD7C"/>
    <w:lvl w:ilvl="0" w:tplc="B55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4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D60A13"/>
    <w:multiLevelType w:val="hybridMultilevel"/>
    <w:tmpl w:val="3C5C0C3A"/>
    <w:lvl w:ilvl="0" w:tplc="5CF6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0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0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A6B7B"/>
    <w:multiLevelType w:val="hybridMultilevel"/>
    <w:tmpl w:val="8D0A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0FD3"/>
    <w:multiLevelType w:val="hybridMultilevel"/>
    <w:tmpl w:val="A176B56C"/>
    <w:lvl w:ilvl="0" w:tplc="99D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A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E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782A25"/>
    <w:multiLevelType w:val="hybridMultilevel"/>
    <w:tmpl w:val="166C7A8C"/>
    <w:lvl w:ilvl="0" w:tplc="AEA2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8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4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C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A5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E013CB"/>
    <w:multiLevelType w:val="hybridMultilevel"/>
    <w:tmpl w:val="F99ED010"/>
    <w:lvl w:ilvl="0" w:tplc="8F80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C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A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6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5952F9"/>
    <w:multiLevelType w:val="hybridMultilevel"/>
    <w:tmpl w:val="0FF479F6"/>
    <w:lvl w:ilvl="0" w:tplc="437E9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2691C"/>
    <w:multiLevelType w:val="hybridMultilevel"/>
    <w:tmpl w:val="479C8C50"/>
    <w:lvl w:ilvl="0" w:tplc="3CF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A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4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B42D3E"/>
    <w:multiLevelType w:val="hybridMultilevel"/>
    <w:tmpl w:val="B4C2EA44"/>
    <w:lvl w:ilvl="0" w:tplc="CFA2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2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A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4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8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D34EDA"/>
    <w:multiLevelType w:val="hybridMultilevel"/>
    <w:tmpl w:val="8000E264"/>
    <w:lvl w:ilvl="0" w:tplc="BC26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6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746638"/>
    <w:multiLevelType w:val="hybridMultilevel"/>
    <w:tmpl w:val="8F54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080DEB"/>
    <w:multiLevelType w:val="hybridMultilevel"/>
    <w:tmpl w:val="27148BC6"/>
    <w:lvl w:ilvl="0" w:tplc="9BF4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A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A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2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A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560DA3"/>
    <w:multiLevelType w:val="hybridMultilevel"/>
    <w:tmpl w:val="D03C29B4"/>
    <w:lvl w:ilvl="0" w:tplc="53A6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E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8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E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C76375"/>
    <w:multiLevelType w:val="hybridMultilevel"/>
    <w:tmpl w:val="BECE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4949">
    <w:abstractNumId w:val="10"/>
  </w:num>
  <w:num w:numId="2" w16cid:durableId="1990360446">
    <w:abstractNumId w:val="8"/>
  </w:num>
  <w:num w:numId="3" w16cid:durableId="47270055">
    <w:abstractNumId w:val="1"/>
  </w:num>
  <w:num w:numId="4" w16cid:durableId="830147369">
    <w:abstractNumId w:val="12"/>
  </w:num>
  <w:num w:numId="5" w16cid:durableId="352078210">
    <w:abstractNumId w:val="2"/>
  </w:num>
  <w:num w:numId="6" w16cid:durableId="72245747">
    <w:abstractNumId w:val="13"/>
  </w:num>
  <w:num w:numId="7" w16cid:durableId="2109303952">
    <w:abstractNumId w:val="9"/>
  </w:num>
  <w:num w:numId="8" w16cid:durableId="371157134">
    <w:abstractNumId w:val="4"/>
  </w:num>
  <w:num w:numId="9" w16cid:durableId="1308851320">
    <w:abstractNumId w:val="6"/>
  </w:num>
  <w:num w:numId="10" w16cid:durableId="2032291462">
    <w:abstractNumId w:val="5"/>
  </w:num>
  <w:num w:numId="11" w16cid:durableId="1906143569">
    <w:abstractNumId w:val="0"/>
  </w:num>
  <w:num w:numId="12" w16cid:durableId="1277634630">
    <w:abstractNumId w:val="3"/>
  </w:num>
  <w:num w:numId="13" w16cid:durableId="1087271598">
    <w:abstractNumId w:val="14"/>
  </w:num>
  <w:num w:numId="14" w16cid:durableId="1579751455">
    <w:abstractNumId w:val="7"/>
  </w:num>
  <w:num w:numId="15" w16cid:durableId="366609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C"/>
    <w:rsid w:val="000953C6"/>
    <w:rsid w:val="000B6397"/>
    <w:rsid w:val="000D5414"/>
    <w:rsid w:val="00144EE9"/>
    <w:rsid w:val="00172E27"/>
    <w:rsid w:val="0017354C"/>
    <w:rsid w:val="001F5A55"/>
    <w:rsid w:val="0025031F"/>
    <w:rsid w:val="002618A2"/>
    <w:rsid w:val="00263F5A"/>
    <w:rsid w:val="002760EB"/>
    <w:rsid w:val="002938AD"/>
    <w:rsid w:val="002B64B7"/>
    <w:rsid w:val="002E630F"/>
    <w:rsid w:val="00330E21"/>
    <w:rsid w:val="003D5BEA"/>
    <w:rsid w:val="003D6265"/>
    <w:rsid w:val="00483FAA"/>
    <w:rsid w:val="00486F3F"/>
    <w:rsid w:val="00494264"/>
    <w:rsid w:val="00503649"/>
    <w:rsid w:val="00555FA1"/>
    <w:rsid w:val="00556B86"/>
    <w:rsid w:val="00585E04"/>
    <w:rsid w:val="005862A2"/>
    <w:rsid w:val="005F51D1"/>
    <w:rsid w:val="00644C85"/>
    <w:rsid w:val="006457DF"/>
    <w:rsid w:val="006B0AF4"/>
    <w:rsid w:val="006E1EBE"/>
    <w:rsid w:val="006E7793"/>
    <w:rsid w:val="0072600B"/>
    <w:rsid w:val="00735705"/>
    <w:rsid w:val="00801AED"/>
    <w:rsid w:val="00861D1E"/>
    <w:rsid w:val="00890D51"/>
    <w:rsid w:val="008A1119"/>
    <w:rsid w:val="008A2C35"/>
    <w:rsid w:val="008B07DC"/>
    <w:rsid w:val="008E03BF"/>
    <w:rsid w:val="008E5D7F"/>
    <w:rsid w:val="00905908"/>
    <w:rsid w:val="00905F12"/>
    <w:rsid w:val="00951B38"/>
    <w:rsid w:val="009D3299"/>
    <w:rsid w:val="009E7343"/>
    <w:rsid w:val="00A02132"/>
    <w:rsid w:val="00A076D4"/>
    <w:rsid w:val="00A76748"/>
    <w:rsid w:val="00B42671"/>
    <w:rsid w:val="00B607C2"/>
    <w:rsid w:val="00B654F9"/>
    <w:rsid w:val="00BA7D33"/>
    <w:rsid w:val="00CE3B72"/>
    <w:rsid w:val="00CF0F68"/>
    <w:rsid w:val="00D613AC"/>
    <w:rsid w:val="00D86782"/>
    <w:rsid w:val="00D90A3A"/>
    <w:rsid w:val="00D94680"/>
    <w:rsid w:val="00DB56CF"/>
    <w:rsid w:val="00DD52A5"/>
    <w:rsid w:val="00DE61B3"/>
    <w:rsid w:val="00E27E80"/>
    <w:rsid w:val="00ED3F15"/>
    <w:rsid w:val="00F10D77"/>
    <w:rsid w:val="00F35A7F"/>
    <w:rsid w:val="00F50491"/>
    <w:rsid w:val="1C5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1C43"/>
  <w15:chartTrackingRefBased/>
  <w15:docId w15:val="{52E52754-FFB1-B04A-9747-166BA11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15"/>
  </w:style>
  <w:style w:type="paragraph" w:styleId="Footer">
    <w:name w:val="footer"/>
    <w:basedOn w:val="Normal"/>
    <w:link w:val="Foot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15"/>
  </w:style>
  <w:style w:type="table" w:styleId="TableGrid">
    <w:name w:val="Table Grid"/>
    <w:basedOn w:val="TableNormal"/>
    <w:uiPriority w:val="39"/>
    <w:rsid w:val="001F5A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F5A55"/>
  </w:style>
  <w:style w:type="paragraph" w:styleId="ListParagraph">
    <w:name w:val="List Paragraph"/>
    <w:basedOn w:val="Normal"/>
    <w:uiPriority w:val="34"/>
    <w:qFormat/>
    <w:rsid w:val="00F5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Kathy Kral</cp:lastModifiedBy>
  <cp:revision>3</cp:revision>
  <cp:lastPrinted>2023-03-27T18:12:00Z</cp:lastPrinted>
  <dcterms:created xsi:type="dcterms:W3CDTF">2023-10-29T20:00:00Z</dcterms:created>
  <dcterms:modified xsi:type="dcterms:W3CDTF">2023-10-29T20:06:00Z</dcterms:modified>
</cp:coreProperties>
</file>